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39" w:rsidRDefault="00046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905" w:rsidRDefault="000469DD" w:rsidP="008A5905">
      <w:pPr>
        <w:jc w:val="both"/>
        <w:rPr>
          <w:rFonts w:ascii="Times New Roman" w:hAnsi="Times New Roman" w:cs="Times New Roman"/>
          <w:sz w:val="24"/>
          <w:szCs w:val="24"/>
        </w:rPr>
      </w:pPr>
      <w:r w:rsidRPr="00086B93">
        <w:rPr>
          <w:rFonts w:ascii="Times New Roman" w:hAnsi="Times New Roman" w:cs="Times New Roman"/>
          <w:sz w:val="24"/>
          <w:szCs w:val="24"/>
        </w:rPr>
        <w:t>A fen</w:t>
      </w:r>
      <w:r w:rsidR="004751F1">
        <w:rPr>
          <w:rFonts w:ascii="Times New Roman" w:hAnsi="Times New Roman" w:cs="Times New Roman"/>
          <w:sz w:val="24"/>
          <w:szCs w:val="24"/>
        </w:rPr>
        <w:t>n</w:t>
      </w:r>
      <w:r w:rsidRPr="00086B93">
        <w:rPr>
          <w:rFonts w:ascii="Times New Roman" w:hAnsi="Times New Roman" w:cs="Times New Roman"/>
          <w:sz w:val="24"/>
          <w:szCs w:val="24"/>
        </w:rPr>
        <w:t>tarthatósági témahétre az idén is r</w:t>
      </w:r>
      <w:r w:rsidR="006262F3" w:rsidRPr="00086B93">
        <w:rPr>
          <w:rFonts w:ascii="Times New Roman" w:hAnsi="Times New Roman" w:cs="Times New Roman"/>
          <w:sz w:val="24"/>
          <w:szCs w:val="24"/>
        </w:rPr>
        <w:t>egisztráltunk, de már mind Ökoiskola, hiszen ezt a címet 2017-ben megkaptuk. Ezt a címet igyekszünk megőrizni, de legfőképpen ezt úgy tudjuk</w:t>
      </w:r>
      <w:r w:rsidR="002877AB" w:rsidRPr="00086B93">
        <w:rPr>
          <w:rFonts w:ascii="Times New Roman" w:hAnsi="Times New Roman" w:cs="Times New Roman"/>
          <w:sz w:val="24"/>
          <w:szCs w:val="24"/>
        </w:rPr>
        <w:t>, hogy</w:t>
      </w:r>
      <w:r w:rsidR="006262F3" w:rsidRPr="00086B93">
        <w:rPr>
          <w:rFonts w:ascii="Times New Roman" w:hAnsi="Times New Roman" w:cs="Times New Roman"/>
          <w:sz w:val="24"/>
          <w:szCs w:val="24"/>
        </w:rPr>
        <w:t xml:space="preserve"> a tanulóifjúságban felébresszük a környezetvédelem gondolatát.</w:t>
      </w:r>
      <w:r w:rsidR="008A5905">
        <w:rPr>
          <w:rFonts w:ascii="Times New Roman" w:hAnsi="Times New Roman" w:cs="Times New Roman"/>
          <w:sz w:val="24"/>
          <w:szCs w:val="24"/>
        </w:rPr>
        <w:t>”</w:t>
      </w:r>
    </w:p>
    <w:p w:rsidR="00086B93" w:rsidRPr="008A5905" w:rsidRDefault="008A5905" w:rsidP="008A59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905">
        <w:rPr>
          <w:rFonts w:ascii="Times New Roman" w:hAnsi="Times New Roman" w:cs="Times New Roman"/>
          <w:b/>
          <w:i/>
          <w:sz w:val="24"/>
          <w:szCs w:val="24"/>
        </w:rPr>
        <w:t>Ki mondta, hogy nem tudod megváltoztatni a világot”</w:t>
      </w:r>
      <w:bookmarkStart w:id="0" w:name="_GoBack"/>
      <w:bookmarkEnd w:id="0"/>
    </w:p>
    <w:p w:rsidR="00720E56" w:rsidRDefault="006262F3" w:rsidP="008A590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B93">
        <w:rPr>
          <w:rFonts w:ascii="Times New Roman" w:hAnsi="Times New Roman" w:cs="Times New Roman"/>
          <w:sz w:val="24"/>
          <w:szCs w:val="24"/>
        </w:rPr>
        <w:t xml:space="preserve"> </w:t>
      </w:r>
      <w:r w:rsidRPr="00086B93">
        <w:rPr>
          <w:rStyle w:val="tabletitle1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86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fent idézett kérdés az egyik jelmondata az amerikai Denis </w:t>
      </w:r>
      <w:proofErr w:type="spellStart"/>
      <w:r w:rsidRPr="00086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Haynes</w:t>
      </w:r>
      <w:proofErr w:type="spellEnd"/>
      <w:r w:rsidRPr="00086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által életre keltett </w:t>
      </w:r>
      <w:proofErr w:type="gramStart"/>
      <w:r w:rsidRPr="00086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globális</w:t>
      </w:r>
      <w:proofErr w:type="gramEnd"/>
      <w:r w:rsidRPr="00086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mozgalomnak, mely Földünk védelmére hívja fel a figyelmet. </w:t>
      </w:r>
      <w:r w:rsidR="00FB782F" w:rsidRPr="00086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 másoktól várjuk a megoldást, hanem mi magunk is tegyünk egy jobb, élhető jövőért. </w:t>
      </w:r>
      <w:r w:rsidR="00720E56" w:rsidRPr="00086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Ezeket a gondolatokat adta át meghívott vendégünk Dr. Victor András </w:t>
      </w:r>
      <w:r w:rsidR="002877AB" w:rsidRPr="00086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(ELTE</w:t>
      </w:r>
      <w:r w:rsidR="00720E56" w:rsidRPr="00086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ny. főiskol</w:t>
      </w:r>
      <w:r w:rsidR="006A65A3" w:rsidRPr="00086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ai tanára, a Magyar Környezeti Nevelés </w:t>
      </w:r>
      <w:r w:rsidR="002877AB" w:rsidRPr="00086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tagja)</w:t>
      </w:r>
      <w:r w:rsidR="006A65A3" w:rsidRPr="00086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0E56" w:rsidRPr="00086B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előadásban</w:t>
      </w:r>
      <w:r w:rsidR="00720E56" w:rsidRPr="0008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0E56" w:rsidRPr="00086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Mit tehet egy középiskolás a fenntarthatóságért</w:t>
      </w:r>
      <w:r w:rsidR="00720E56" w:rsidRPr="00086B93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  <w:r w:rsidR="006A65A3" w:rsidRPr="00086B93">
        <w:rPr>
          <w:rFonts w:ascii="Times New Roman" w:hAnsi="Times New Roman" w:cs="Times New Roman"/>
          <w:sz w:val="24"/>
          <w:szCs w:val="24"/>
          <w:shd w:val="clear" w:color="auto" w:fill="FFFFFF"/>
        </w:rPr>
        <w:t>Az előadás után egy 20 fős csapat az iskola Öröm-bánat té</w:t>
      </w:r>
      <w:r w:rsidR="009067F4" w:rsidRPr="0008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rképét készítette el az OFI Ökoiskola témavezetőjével </w:t>
      </w:r>
      <w:proofErr w:type="spellStart"/>
      <w:r w:rsidR="009067F4" w:rsidRPr="00086B93">
        <w:rPr>
          <w:rFonts w:ascii="Times New Roman" w:hAnsi="Times New Roman" w:cs="Times New Roman"/>
          <w:sz w:val="24"/>
          <w:szCs w:val="24"/>
          <w:shd w:val="clear" w:color="auto" w:fill="FFFFFF"/>
        </w:rPr>
        <w:t>Saly</w:t>
      </w:r>
      <w:proofErr w:type="spellEnd"/>
      <w:r w:rsidR="009067F4" w:rsidRPr="0008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Erikával. A beszélgetés során rádöbbentek, hogy mennyi mindent tehetnek ők is, hogy szebb legyen az iskola és </w:t>
      </w:r>
      <w:r w:rsidR="002877AB" w:rsidRPr="00086B93">
        <w:rPr>
          <w:rFonts w:ascii="Times New Roman" w:hAnsi="Times New Roman" w:cs="Times New Roman"/>
          <w:sz w:val="24"/>
          <w:szCs w:val="24"/>
          <w:shd w:val="clear" w:color="auto" w:fill="FFFFFF"/>
        </w:rPr>
        <w:t>udvara,</w:t>
      </w:r>
      <w:r w:rsidR="009067F4" w:rsidRPr="00086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ame</w:t>
      </w:r>
      <w:r w:rsidR="008A5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lyben a nap nagy részét töltik. A gyakorlatra is hangsúlyt fektettünk, az </w:t>
      </w:r>
      <w:r w:rsidR="002877AB">
        <w:rPr>
          <w:rFonts w:ascii="Times New Roman" w:hAnsi="Times New Roman" w:cs="Times New Roman"/>
          <w:sz w:val="24"/>
          <w:szCs w:val="24"/>
          <w:shd w:val="clear" w:color="auto" w:fill="FFFFFF"/>
        </w:rPr>
        <w:t>iskola többi</w:t>
      </w:r>
      <w:r w:rsidR="008A5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tanulója és nevelője virágot ültetett a bejárat előtt levő zöld területen, illetve az iskola hátsó udvarán levő betontömböket szép virágos és fűszerkertté alakították.</w:t>
      </w:r>
      <w:r w:rsidR="003A0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5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 feledkeztün</w:t>
      </w:r>
      <w:r w:rsidR="003F253C">
        <w:rPr>
          <w:rFonts w:ascii="Times New Roman" w:hAnsi="Times New Roman" w:cs="Times New Roman"/>
          <w:sz w:val="24"/>
          <w:szCs w:val="24"/>
          <w:shd w:val="clear" w:color="auto" w:fill="FFFFFF"/>
        </w:rPr>
        <w:t>k meg az állatvilágról sem, amit szintén óvnunk kell. Az udvaron Dr. Déri János a Hortobágyi Madárkórház igazgatója a madárvédelemről tartott előadást, meg egy kis madársimogatásban is részük volt a bátrabb, érdeklődőbb</w:t>
      </w:r>
      <w:r w:rsidR="00D23B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tanulóknak. Április 26-án az Eötvös József Szakgimnázium és Szakközépiskola minden tanulója és nevelője </w:t>
      </w:r>
      <w:r w:rsidR="003A0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megmozdult. Jó érzés </w:t>
      </w:r>
      <w:proofErr w:type="gramStart"/>
      <w:r w:rsidR="003A0BBB">
        <w:rPr>
          <w:rFonts w:ascii="Times New Roman" w:hAnsi="Times New Roman" w:cs="Times New Roman"/>
          <w:sz w:val="24"/>
          <w:szCs w:val="24"/>
          <w:shd w:val="clear" w:color="auto" w:fill="FFFFFF"/>
        </w:rPr>
        <w:t>volt</w:t>
      </w:r>
      <w:proofErr w:type="gramEnd"/>
      <w:r w:rsidR="003A0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így együtt látni </w:t>
      </w:r>
      <w:r w:rsidR="002877AB">
        <w:rPr>
          <w:rFonts w:ascii="Times New Roman" w:hAnsi="Times New Roman" w:cs="Times New Roman"/>
          <w:sz w:val="24"/>
          <w:szCs w:val="24"/>
          <w:shd w:val="clear" w:color="auto" w:fill="FFFFFF"/>
        </w:rPr>
        <w:t>az előadáson</w:t>
      </w:r>
      <w:r w:rsidR="003A0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meg az udvaron a tanulókat</w:t>
      </w:r>
      <w:r w:rsidR="003E13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E138E" w:rsidRDefault="003E138E" w:rsidP="008A590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138E" w:rsidRDefault="003E138E" w:rsidP="008A590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138E" w:rsidRDefault="003E138E" w:rsidP="008A590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138E" w:rsidRDefault="003E138E" w:rsidP="008A590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Gyál, 2018.04.27.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Gyepesy Imola </w:t>
      </w:r>
    </w:p>
    <w:p w:rsidR="003E138E" w:rsidRPr="00086B93" w:rsidRDefault="003E138E" w:rsidP="008A590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Ökoiskola koordinátor</w:t>
      </w:r>
    </w:p>
    <w:p w:rsidR="000A631A" w:rsidRDefault="000A631A" w:rsidP="00086B9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469DD" w:rsidRPr="00FB782F" w:rsidRDefault="006262F3" w:rsidP="006262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0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sectPr w:rsidR="000469DD" w:rsidRPr="00FB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FA"/>
    <w:rsid w:val="000469DD"/>
    <w:rsid w:val="00086B93"/>
    <w:rsid w:val="000A631A"/>
    <w:rsid w:val="000E5BFA"/>
    <w:rsid w:val="002877AB"/>
    <w:rsid w:val="003A0BBB"/>
    <w:rsid w:val="003E138E"/>
    <w:rsid w:val="003F253C"/>
    <w:rsid w:val="004751F1"/>
    <w:rsid w:val="005D6380"/>
    <w:rsid w:val="00600176"/>
    <w:rsid w:val="006262F3"/>
    <w:rsid w:val="006A65A3"/>
    <w:rsid w:val="00720E56"/>
    <w:rsid w:val="008A5905"/>
    <w:rsid w:val="009067F4"/>
    <w:rsid w:val="00A719E2"/>
    <w:rsid w:val="00B25239"/>
    <w:rsid w:val="00D23B0E"/>
    <w:rsid w:val="00DB64A3"/>
    <w:rsid w:val="00F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D57F"/>
  <w15:chartTrackingRefBased/>
  <w15:docId w15:val="{D92F9183-4060-42FE-BA93-338E461C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title1">
    <w:name w:val="table_title1"/>
    <w:basedOn w:val="Bekezdsalapbettpusa"/>
    <w:rsid w:val="006262F3"/>
    <w:rPr>
      <w:rFonts w:ascii="Georgia" w:hAnsi="Georgia" w:hint="default"/>
      <w:b w:val="0"/>
      <w:bCs w:val="0"/>
      <w:i w:val="0"/>
      <w:iCs w:val="0"/>
      <w:smallCaps w:val="0"/>
      <w:strike w:val="0"/>
      <w:dstrike w:val="0"/>
      <w:color w:val="383838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2018-04-29T06:32:00Z</dcterms:created>
  <dcterms:modified xsi:type="dcterms:W3CDTF">2018-04-29T06:39:00Z</dcterms:modified>
</cp:coreProperties>
</file>